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7AF3" w14:textId="77777777" w:rsidR="00942AA9" w:rsidRPr="00276E03" w:rsidRDefault="007A6A4B" w:rsidP="00BA4067">
      <w:pPr>
        <w:tabs>
          <w:tab w:val="center" w:pos="5233"/>
        </w:tabs>
        <w:spacing w:line="283" w:lineRule="exact"/>
        <w:jc w:val="center"/>
        <w:rPr>
          <w:b/>
          <w:szCs w:val="24"/>
          <w:lang w:val="en-GB"/>
        </w:rPr>
      </w:pPr>
      <w:r>
        <w:rPr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A64DD" wp14:editId="6B0C435B">
                <wp:simplePos x="0" y="0"/>
                <wp:positionH relativeFrom="column">
                  <wp:posOffset>7374255</wp:posOffset>
                </wp:positionH>
                <wp:positionV relativeFrom="paragraph">
                  <wp:posOffset>-26670</wp:posOffset>
                </wp:positionV>
                <wp:extent cx="2517775" cy="478155"/>
                <wp:effectExtent l="8890" t="5715" r="698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46AE" w14:textId="196EE2E2" w:rsidR="00AF65E9" w:rsidRPr="00381B28" w:rsidRDefault="00AF65E9" w:rsidP="00AF65E9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381B28">
                              <w:rPr>
                                <w:b/>
                                <w:lang w:val="en-GB"/>
                              </w:rPr>
                              <w:t>FINAL DATE FOR ENTRIES: FRIDAY</w:t>
                            </w:r>
                            <w:r w:rsidR="00276E03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043816">
                              <w:rPr>
                                <w:b/>
                                <w:lang w:val="en-GB"/>
                              </w:rPr>
                              <w:t>4</w:t>
                            </w:r>
                            <w:r w:rsidR="00806D2B" w:rsidRPr="00806D2B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806D2B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11DBF">
                              <w:rPr>
                                <w:b/>
                                <w:lang w:val="en-GB"/>
                              </w:rPr>
                              <w:t>SEPTEMBER 2</w:t>
                            </w:r>
                            <w:r w:rsidR="00502F80">
                              <w:rPr>
                                <w:b/>
                                <w:lang w:val="en-GB"/>
                              </w:rPr>
                              <w:t>02</w:t>
                            </w:r>
                            <w:r w:rsidR="00043816">
                              <w:rPr>
                                <w:b/>
                                <w:lang w:val="en-GB"/>
                              </w:rPr>
                              <w:t>6</w:t>
                            </w:r>
                          </w:p>
                          <w:p w14:paraId="2D4E324A" w14:textId="77777777" w:rsidR="00AF65E9" w:rsidRPr="00381B28" w:rsidRDefault="00AF65E9" w:rsidP="00AF65E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A6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0.65pt;margin-top:-2.1pt;width:198.25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">
                <v:textbox>
                  <w:txbxContent>
                    <w:p w14:paraId="17B246AE" w14:textId="196EE2E2" w:rsidR="00AF65E9" w:rsidRPr="00381B28" w:rsidRDefault="00AF65E9" w:rsidP="00AF65E9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381B28">
                        <w:rPr>
                          <w:b/>
                          <w:lang w:val="en-GB"/>
                        </w:rPr>
                        <w:t>FINAL DATE FOR ENTRIES: FRIDAY</w:t>
                      </w:r>
                      <w:r w:rsidR="00276E03">
                        <w:rPr>
                          <w:b/>
                          <w:lang w:val="en-GB"/>
                        </w:rPr>
                        <w:t xml:space="preserve"> </w:t>
                      </w:r>
                      <w:r w:rsidR="00043816">
                        <w:rPr>
                          <w:b/>
                          <w:lang w:val="en-GB"/>
                        </w:rPr>
                        <w:t>4</w:t>
                      </w:r>
                      <w:r w:rsidR="00806D2B" w:rsidRPr="00806D2B">
                        <w:rPr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806D2B">
                        <w:rPr>
                          <w:b/>
                          <w:lang w:val="en-GB"/>
                        </w:rPr>
                        <w:t xml:space="preserve"> </w:t>
                      </w:r>
                      <w:r w:rsidR="00211DBF">
                        <w:rPr>
                          <w:b/>
                          <w:lang w:val="en-GB"/>
                        </w:rPr>
                        <w:t>SEPTEMBER 2</w:t>
                      </w:r>
                      <w:r w:rsidR="00502F80">
                        <w:rPr>
                          <w:b/>
                          <w:lang w:val="en-GB"/>
                        </w:rPr>
                        <w:t>02</w:t>
                      </w:r>
                      <w:r w:rsidR="00043816">
                        <w:rPr>
                          <w:b/>
                          <w:lang w:val="en-GB"/>
                        </w:rPr>
                        <w:t>6</w:t>
                      </w:r>
                    </w:p>
                    <w:p w14:paraId="2D4E324A" w14:textId="77777777" w:rsidR="00AF65E9" w:rsidRPr="00381B28" w:rsidRDefault="00AF65E9" w:rsidP="00AF65E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AA9" w:rsidRPr="00276E03">
        <w:rPr>
          <w:b/>
          <w:szCs w:val="24"/>
          <w:lang w:val="en-GB"/>
        </w:rPr>
        <w:t>Southwell and District Agricultural Society</w:t>
      </w:r>
    </w:p>
    <w:p w14:paraId="7E078627" w14:textId="77777777" w:rsidR="00942AA9" w:rsidRPr="00276E03" w:rsidRDefault="00942AA9" w:rsidP="00276E03">
      <w:pPr>
        <w:tabs>
          <w:tab w:val="center" w:pos="5233"/>
        </w:tabs>
        <w:spacing w:line="80" w:lineRule="exact"/>
        <w:rPr>
          <w:b/>
          <w:szCs w:val="24"/>
          <w:lang w:val="en-GB"/>
        </w:rPr>
      </w:pPr>
    </w:p>
    <w:p w14:paraId="01B28A1F" w14:textId="323532A0" w:rsidR="00942AA9" w:rsidRDefault="006D1F52" w:rsidP="006D1F52">
      <w:pPr>
        <w:tabs>
          <w:tab w:val="center" w:pos="5233"/>
        </w:tabs>
        <w:spacing w:line="283" w:lineRule="exact"/>
        <w:rPr>
          <w:b/>
          <w:i/>
          <w:szCs w:val="24"/>
          <w:lang w:val="en-GB"/>
        </w:rPr>
      </w:pPr>
      <w:r>
        <w:rPr>
          <w:b/>
          <w:i/>
          <w:szCs w:val="24"/>
          <w:lang w:val="en-GB"/>
        </w:rPr>
        <w:tab/>
        <w:t xml:space="preserve">                                            </w:t>
      </w:r>
      <w:r w:rsidR="00942AA9" w:rsidRPr="00276E03">
        <w:rPr>
          <w:b/>
          <w:i/>
          <w:szCs w:val="24"/>
          <w:lang w:val="en-GB"/>
        </w:rPr>
        <w:t>ENTRY FORM</w:t>
      </w:r>
      <w:r w:rsidR="00EC1D2D" w:rsidRPr="00276E03">
        <w:rPr>
          <w:b/>
          <w:i/>
          <w:szCs w:val="24"/>
          <w:lang w:val="en-GB"/>
        </w:rPr>
        <w:t xml:space="preserve"> </w:t>
      </w:r>
      <w:r w:rsidR="00473024" w:rsidRPr="00276E03">
        <w:rPr>
          <w:b/>
          <w:i/>
          <w:szCs w:val="24"/>
          <w:lang w:val="en-GB"/>
        </w:rPr>
        <w:t xml:space="preserve">FOR </w:t>
      </w:r>
      <w:r w:rsidR="008E74D2">
        <w:rPr>
          <w:b/>
          <w:i/>
          <w:szCs w:val="24"/>
          <w:lang w:val="en-GB"/>
        </w:rPr>
        <w:t>HEDGING</w:t>
      </w:r>
      <w:r w:rsidR="00473024" w:rsidRPr="00276E03">
        <w:rPr>
          <w:b/>
          <w:i/>
          <w:szCs w:val="24"/>
          <w:lang w:val="en-GB"/>
        </w:rPr>
        <w:t xml:space="preserve"> / SHIRES &amp;</w:t>
      </w:r>
      <w:r w:rsidR="00F32CC6" w:rsidRPr="00276E03">
        <w:rPr>
          <w:b/>
          <w:i/>
          <w:szCs w:val="24"/>
          <w:lang w:val="en-GB"/>
        </w:rPr>
        <w:t xml:space="preserve"> </w:t>
      </w:r>
      <w:r w:rsidR="00BA4067" w:rsidRPr="00276E03">
        <w:rPr>
          <w:b/>
          <w:i/>
          <w:szCs w:val="24"/>
          <w:lang w:val="en-GB"/>
        </w:rPr>
        <w:t xml:space="preserve">AGRICULTURAL PRODUCE </w:t>
      </w:r>
      <w:r w:rsidR="00F32CC6" w:rsidRPr="00276E03">
        <w:rPr>
          <w:b/>
          <w:i/>
          <w:szCs w:val="24"/>
          <w:lang w:val="en-GB"/>
        </w:rPr>
        <w:t xml:space="preserve">FOR </w:t>
      </w:r>
      <w:r w:rsidR="00276E03" w:rsidRPr="00276E03">
        <w:rPr>
          <w:b/>
          <w:i/>
          <w:szCs w:val="24"/>
          <w:lang w:val="en-GB"/>
        </w:rPr>
        <w:t>20</w:t>
      </w:r>
      <w:r w:rsidR="00211DBF">
        <w:rPr>
          <w:b/>
          <w:i/>
          <w:szCs w:val="24"/>
          <w:lang w:val="en-GB"/>
        </w:rPr>
        <w:t>2</w:t>
      </w:r>
      <w:r w:rsidR="00043816">
        <w:rPr>
          <w:b/>
          <w:i/>
          <w:szCs w:val="24"/>
          <w:lang w:val="en-GB"/>
        </w:rPr>
        <w:t>6</w:t>
      </w:r>
    </w:p>
    <w:p w14:paraId="396975CB" w14:textId="77777777" w:rsidR="00276E03" w:rsidRPr="00276E03" w:rsidRDefault="00276E03" w:rsidP="00276E03">
      <w:pPr>
        <w:tabs>
          <w:tab w:val="center" w:pos="5233"/>
        </w:tabs>
        <w:spacing w:line="283" w:lineRule="exact"/>
        <w:jc w:val="center"/>
        <w:rPr>
          <w:b/>
          <w:i/>
          <w:szCs w:val="24"/>
          <w:lang w:val="en-GB"/>
        </w:rPr>
      </w:pPr>
      <w:r w:rsidRPr="005A2F8F">
        <w:rPr>
          <w:sz w:val="22"/>
          <w:lang w:val="en-GB"/>
        </w:rPr>
        <w:t>*</w:t>
      </w:r>
      <w:r w:rsidRPr="005A2F8F">
        <w:rPr>
          <w:b/>
          <w:i/>
          <w:sz w:val="22"/>
          <w:lang w:val="en-GB"/>
        </w:rPr>
        <w:t>Illegible entries will be rejected</w:t>
      </w:r>
      <w:r>
        <w:rPr>
          <w:b/>
          <w:i/>
          <w:sz w:val="22"/>
          <w:lang w:val="en-GB"/>
        </w:rPr>
        <w:t>*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990"/>
        <w:gridCol w:w="9167"/>
        <w:gridCol w:w="1119"/>
        <w:gridCol w:w="1716"/>
        <w:gridCol w:w="1276"/>
      </w:tblGrid>
      <w:tr w:rsidR="006D1F52" w14:paraId="46E95B0A" w14:textId="77777777" w:rsidTr="00EB27E6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8BEDF" w14:textId="77777777" w:rsidR="006D1F52" w:rsidRDefault="006D1F52">
            <w:pPr>
              <w:spacing w:line="120" w:lineRule="exact"/>
              <w:rPr>
                <w:sz w:val="20"/>
                <w:lang w:val="en-GB"/>
              </w:rPr>
            </w:pPr>
          </w:p>
          <w:p w14:paraId="1F1F3E7D" w14:textId="77777777" w:rsidR="006D1F52" w:rsidRDefault="006D1F52">
            <w:pPr>
              <w:tabs>
                <w:tab w:val="center" w:pos="330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Class</w:t>
            </w:r>
          </w:p>
          <w:p w14:paraId="0CAD1436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Number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D0414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2DC25067" w14:textId="77777777" w:rsidR="006D1F52" w:rsidRDefault="006D1F52">
            <w:pPr>
              <w:tabs>
                <w:tab w:val="center" w:pos="375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Number</w:t>
            </w:r>
          </w:p>
          <w:p w14:paraId="129350CB" w14:textId="77777777" w:rsidR="006D1F52" w:rsidRDefault="006D1F52">
            <w:pPr>
              <w:tabs>
                <w:tab w:val="center" w:pos="375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of Entries</w:t>
            </w:r>
          </w:p>
        </w:tc>
        <w:tc>
          <w:tcPr>
            <w:tcW w:w="12002" w:type="dxa"/>
            <w:gridSpan w:val="3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1185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3D87C055" w14:textId="77777777" w:rsidR="006D1F52" w:rsidRPr="0073209C" w:rsidRDefault="006D1F52" w:rsidP="006D1F52">
            <w:pPr>
              <w:tabs>
                <w:tab w:val="center" w:pos="3435"/>
              </w:tabs>
              <w:spacing w:after="58" w:line="211" w:lineRule="exact"/>
              <w:jc w:val="center"/>
              <w:rPr>
                <w:sz w:val="18"/>
                <w:u w:val="single"/>
                <w:lang w:val="en-GB"/>
              </w:rPr>
            </w:pPr>
            <w:r w:rsidRPr="0073209C">
              <w:rPr>
                <w:sz w:val="18"/>
                <w:u w:val="single"/>
                <w:lang w:val="en-GB"/>
              </w:rPr>
              <w:t>Description as requested</w:t>
            </w:r>
          </w:p>
          <w:p w14:paraId="69A68982" w14:textId="05A3A85F" w:rsidR="006D1F52" w:rsidRDefault="008E74D2" w:rsidP="00591D7D">
            <w:pPr>
              <w:widowControl/>
              <w:jc w:val="center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Hedging – </w:t>
            </w:r>
            <w:r w:rsidRPr="008E74D2">
              <w:rPr>
                <w:bCs/>
                <w:sz w:val="18"/>
                <w:lang w:val="en-GB"/>
              </w:rPr>
              <w:t>Brief Description</w:t>
            </w:r>
            <w:r>
              <w:rPr>
                <w:b/>
                <w:sz w:val="18"/>
                <w:lang w:val="en-GB"/>
              </w:rPr>
              <w:t xml:space="preserve"> </w:t>
            </w:r>
            <w:r>
              <w:rPr>
                <w:b/>
                <w:sz w:val="18"/>
                <w:lang w:val="en-GB"/>
              </w:rPr>
              <w:tab/>
            </w:r>
            <w:r>
              <w:rPr>
                <w:b/>
                <w:sz w:val="18"/>
                <w:lang w:val="en-GB"/>
              </w:rPr>
              <w:tab/>
              <w:t xml:space="preserve">                               </w:t>
            </w:r>
            <w:r w:rsidR="006D1F52" w:rsidRPr="00BA4067">
              <w:rPr>
                <w:b/>
                <w:sz w:val="18"/>
                <w:lang w:val="en-GB"/>
              </w:rPr>
              <w:t>Shires</w:t>
            </w:r>
            <w:r w:rsidR="006D1F52">
              <w:rPr>
                <w:sz w:val="18"/>
                <w:lang w:val="en-GB"/>
              </w:rPr>
              <w:t xml:space="preserve"> – Name of Horse and Owner</w:t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b/>
                <w:sz w:val="18"/>
                <w:lang w:val="en-GB"/>
              </w:rPr>
              <w:t>Agricultural</w:t>
            </w:r>
            <w:r w:rsidR="006D1F52" w:rsidRPr="00BA4067">
              <w:rPr>
                <w:b/>
                <w:sz w:val="18"/>
                <w:lang w:val="en-GB"/>
              </w:rPr>
              <w:t xml:space="preserve"> Produce</w:t>
            </w:r>
            <w:r w:rsidR="006D1F52">
              <w:rPr>
                <w:sz w:val="18"/>
                <w:lang w:val="en-GB"/>
              </w:rPr>
              <w:t xml:space="preserve"> – Brief Description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627C7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260D82E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38524337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Entry Fees</w:t>
            </w:r>
          </w:p>
        </w:tc>
      </w:tr>
      <w:tr w:rsidR="006D1F52" w14:paraId="5913F4C0" w14:textId="77777777" w:rsidTr="006C5519">
        <w:trPr>
          <w:trHeight w:val="31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6621B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9FE669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3C02C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0DE03832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32257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4FBAAE1B" w14:textId="77777777" w:rsidR="006D1F52" w:rsidRDefault="006D1F52">
            <w:pPr>
              <w:widowControl/>
              <w:rPr>
                <w:sz w:val="18"/>
                <w:lang w:val="en-GB"/>
              </w:rPr>
            </w:pPr>
          </w:p>
          <w:p w14:paraId="47B62311" w14:textId="77777777" w:rsidR="006D1F52" w:rsidRDefault="006D1F52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C142D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1A4EC363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5AAA79EA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6D1F52" w14:paraId="3A8F76AF" w14:textId="77777777" w:rsidTr="00456D41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1556B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156EAB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88B69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518915C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B45E8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463AF6C1" w14:textId="77777777" w:rsidR="006D1F52" w:rsidRDefault="006D1F52">
            <w:pPr>
              <w:widowControl/>
              <w:rPr>
                <w:sz w:val="18"/>
                <w:lang w:val="en-GB"/>
              </w:rPr>
            </w:pPr>
          </w:p>
          <w:p w14:paraId="5F19157D" w14:textId="77777777" w:rsidR="006D1F52" w:rsidRDefault="006D1F52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A5245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0413168F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B55183B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53238532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8FD1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5A2AD01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3E20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2793A24E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5C649CC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30A118C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D3B2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7579111B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092278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204380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6E6E67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2BAD5846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9AA9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1D1BA5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5AB5D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6EBE4E0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2B85A4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56BA3F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1C97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A1B9FF4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0D417F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3A89E7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6D45AD4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3D85BC4B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0466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53AAAF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EEBF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256EB80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396837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03F2CEC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B43C1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F534424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869EAD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262810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17FC1A3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4B217EC4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568B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4DEAAF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19CF2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EFEDA3D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07266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7595239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4ADF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77A911B8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C19AF57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0685AD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E72F4AD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018F9FE3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91106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9DEFBA0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8314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A36FF8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AF6BC2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69E297E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BF7B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1D80C36D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FD5FC1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F351A3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33B35E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31502BF1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56715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A80837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16FAF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C66708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F7D0B9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E0F0F58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570B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434240E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F57E5A7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A123D30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8C24EA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115FE3" w14:paraId="1D113068" w14:textId="77777777" w:rsidTr="00F13B79">
        <w:trPr>
          <w:cantSplit/>
          <w:trHeight w:val="617"/>
        </w:trPr>
        <w:tc>
          <w:tcPr>
            <w:tcW w:w="11057" w:type="dxa"/>
            <w:gridSpan w:val="3"/>
            <w:vMerge w:val="restart"/>
            <w:tcBorders>
              <w:top w:val="single" w:sz="7" w:space="0" w:color="000000"/>
              <w:right w:val="single" w:sz="4" w:space="0" w:color="auto"/>
            </w:tcBorders>
          </w:tcPr>
          <w:p w14:paraId="6BB29D22" w14:textId="77777777" w:rsidR="00115FE3" w:rsidRDefault="00115FE3" w:rsidP="00F13B79">
            <w:pPr>
              <w:jc w:val="both"/>
              <w:rPr>
                <w:sz w:val="18"/>
                <w:lang w:val="en-GB"/>
              </w:rPr>
            </w:pPr>
          </w:p>
          <w:p w14:paraId="3E43005C" w14:textId="57F44DD4" w:rsidR="00107A4C" w:rsidRPr="006D1F52" w:rsidRDefault="00107A4C" w:rsidP="006D1F52">
            <w:pPr>
              <w:ind w:left="-120"/>
              <w:jc w:val="both"/>
              <w:rPr>
                <w:sz w:val="20"/>
                <w:lang w:val="en-GB"/>
              </w:rPr>
            </w:pPr>
            <w:r w:rsidRPr="004360E5">
              <w:rPr>
                <w:sz w:val="20"/>
                <w:lang w:val="en-GB"/>
              </w:rPr>
              <w:t xml:space="preserve">I agree that the above is true. I have read and agree to abide by the Show Rules, the Health and Safety Regulations in the schedule and General Rules applicable to the section.  </w:t>
            </w:r>
            <w:r w:rsidRPr="004360E5">
              <w:rPr>
                <w:b/>
                <w:sz w:val="20"/>
                <w:lang w:val="en-GB"/>
              </w:rPr>
              <w:t>INSURANCE</w:t>
            </w:r>
            <w:r w:rsidRPr="004360E5">
              <w:rPr>
                <w:sz w:val="20"/>
                <w:lang w:val="en-GB"/>
              </w:rPr>
              <w:t xml:space="preserve"> - All livestock must have Public Liability insurance in place to attend Sout</w:t>
            </w:r>
            <w:r>
              <w:rPr>
                <w:sz w:val="20"/>
                <w:lang w:val="en-GB"/>
              </w:rPr>
              <w:t>hwell Ploughing Match and Show</w:t>
            </w:r>
          </w:p>
          <w:p w14:paraId="2B71AF8D" w14:textId="77777777" w:rsidR="009716D2" w:rsidRDefault="009716D2" w:rsidP="00F13B79">
            <w:pPr>
              <w:tabs>
                <w:tab w:val="left" w:pos="11079"/>
              </w:tabs>
              <w:spacing w:after="58" w:line="211" w:lineRule="exact"/>
              <w:rPr>
                <w:szCs w:val="24"/>
                <w:lang w:val="en-GB"/>
              </w:rPr>
            </w:pPr>
          </w:p>
          <w:p w14:paraId="43687DCD" w14:textId="77777777" w:rsidR="00115FE3" w:rsidRDefault="00115FE3" w:rsidP="00510EDA">
            <w:pPr>
              <w:tabs>
                <w:tab w:val="left" w:pos="11079"/>
              </w:tabs>
              <w:spacing w:after="58" w:line="211" w:lineRule="exact"/>
              <w:rPr>
                <w:sz w:val="18"/>
                <w:lang w:val="en-GB"/>
              </w:rPr>
            </w:pPr>
            <w:r w:rsidRPr="007E6C06">
              <w:rPr>
                <w:szCs w:val="24"/>
                <w:lang w:val="en-GB"/>
              </w:rPr>
              <w:t>Signature      ................................................................................................................ Date...................................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14:paraId="1AAF098D" w14:textId="77777777" w:rsidR="00115FE3" w:rsidRDefault="00115FE3" w:rsidP="00647037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</w:p>
          <w:p w14:paraId="480E252A" w14:textId="77777777" w:rsidR="00115FE3" w:rsidRPr="001C4461" w:rsidRDefault="00115FE3" w:rsidP="00647037">
            <w:pPr>
              <w:tabs>
                <w:tab w:val="left" w:pos="11079"/>
              </w:tabs>
              <w:spacing w:line="211" w:lineRule="exact"/>
              <w:rPr>
                <w:b/>
                <w:sz w:val="18"/>
                <w:u w:val="single"/>
                <w:lang w:val="en-GB"/>
              </w:rPr>
            </w:pPr>
            <w:r>
              <w:rPr>
                <w:b/>
                <w:sz w:val="18"/>
                <w:u w:val="single"/>
                <w:lang w:val="en-GB"/>
              </w:rPr>
              <w:t>Advance Tickets</w:t>
            </w:r>
            <w:r w:rsidRPr="001C4461">
              <w:rPr>
                <w:b/>
                <w:sz w:val="18"/>
                <w:u w:val="single"/>
                <w:lang w:val="en-GB"/>
              </w:rPr>
              <w:t xml:space="preserve">               </w:t>
            </w:r>
          </w:p>
          <w:p w14:paraId="61B485E9" w14:textId="2B817717" w:rsidR="00115FE3" w:rsidRPr="00A24BDF" w:rsidRDefault="00115FE3" w:rsidP="00647037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  <w:r w:rsidRPr="00A24BDF">
              <w:rPr>
                <w:sz w:val="18"/>
                <w:lang w:val="en-GB"/>
              </w:rPr>
              <w:t>£</w:t>
            </w:r>
            <w:r w:rsidR="00A90325">
              <w:rPr>
                <w:sz w:val="18"/>
                <w:lang w:val="en-GB"/>
              </w:rPr>
              <w:t>1</w:t>
            </w:r>
            <w:r w:rsidR="001132D7">
              <w:rPr>
                <w:sz w:val="18"/>
                <w:lang w:val="en-GB"/>
              </w:rPr>
              <w:t>5</w:t>
            </w:r>
            <w:r w:rsidR="00920B40">
              <w:rPr>
                <w:sz w:val="18"/>
                <w:lang w:val="en-GB"/>
              </w:rPr>
              <w:t>.0</w:t>
            </w:r>
            <w:r w:rsidR="00A90325">
              <w:rPr>
                <w:sz w:val="18"/>
                <w:lang w:val="en-GB"/>
              </w:rPr>
              <w:t>0</w:t>
            </w:r>
            <w:r w:rsidRPr="00A24BDF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 xml:space="preserve">  </w:t>
            </w:r>
            <w:r w:rsidRPr="00A24BDF">
              <w:rPr>
                <w:sz w:val="18"/>
                <w:lang w:val="en-GB"/>
              </w:rPr>
              <w:t xml:space="preserve">– </w:t>
            </w:r>
            <w:r>
              <w:rPr>
                <w:sz w:val="18"/>
                <w:lang w:val="en-GB"/>
              </w:rPr>
              <w:t>per advance ticket</w:t>
            </w:r>
          </w:p>
          <w:p w14:paraId="65822AB0" w14:textId="5DF1DF5E" w:rsidR="00115FE3" w:rsidRDefault="006764BA" w:rsidP="00303434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</w:t>
            </w:r>
            <w:r w:rsidR="00806D2B">
              <w:rPr>
                <w:sz w:val="18"/>
                <w:lang w:val="en-GB"/>
              </w:rPr>
              <w:t>80</w:t>
            </w:r>
            <w:r w:rsidR="00FC33EE" w:rsidRPr="00A24BDF">
              <w:rPr>
                <w:sz w:val="18"/>
                <w:lang w:val="en-GB"/>
              </w:rPr>
              <w:t xml:space="preserve">.00 – </w:t>
            </w:r>
            <w:r w:rsidR="00303434">
              <w:rPr>
                <w:sz w:val="18"/>
                <w:lang w:val="en-GB"/>
              </w:rPr>
              <w:t>VIP</w:t>
            </w:r>
            <w:r w:rsidR="00FC33EE">
              <w:rPr>
                <w:sz w:val="18"/>
                <w:lang w:val="en-GB"/>
              </w:rPr>
              <w:t xml:space="preserve"> </w:t>
            </w:r>
            <w:r w:rsidR="008177E4">
              <w:rPr>
                <w:sz w:val="18"/>
                <w:lang w:val="en-GB"/>
              </w:rPr>
              <w:t xml:space="preserve">forward </w:t>
            </w:r>
            <w:r w:rsidR="00FC33EE">
              <w:rPr>
                <w:sz w:val="18"/>
                <w:lang w:val="en-GB"/>
              </w:rPr>
              <w:t>parking with 4 en</w:t>
            </w:r>
            <w:r w:rsidR="00276E03">
              <w:rPr>
                <w:sz w:val="18"/>
                <w:lang w:val="en-GB"/>
              </w:rPr>
              <w:t xml:space="preserve">try </w:t>
            </w:r>
            <w:r w:rsidR="009D04B0">
              <w:rPr>
                <w:sz w:val="18"/>
                <w:lang w:val="en-GB"/>
              </w:rPr>
              <w:t>badges</w:t>
            </w:r>
            <w:r w:rsidR="00276E03">
              <w:rPr>
                <w:sz w:val="18"/>
                <w:lang w:val="en-GB"/>
              </w:rPr>
              <w:t xml:space="preserve"> (pre-booking </w:t>
            </w:r>
            <w:r w:rsidR="00C56636">
              <w:rPr>
                <w:sz w:val="18"/>
                <w:lang w:val="en-GB"/>
              </w:rPr>
              <w:t xml:space="preserve">only)  </w:t>
            </w:r>
            <w:r w:rsidR="00FC33EE">
              <w:rPr>
                <w:sz w:val="18"/>
                <w:lang w:val="en-GB"/>
              </w:rPr>
              <w:t xml:space="preserve">                          </w:t>
            </w:r>
            <w:r w:rsidR="00115FE3">
              <w:rPr>
                <w:sz w:val="18"/>
                <w:lang w:val="en-GB"/>
              </w:rPr>
              <w:t xml:space="preserve">                         </w:t>
            </w:r>
            <w:r w:rsidR="00565DC1">
              <w:rPr>
                <w:sz w:val="18"/>
                <w:lang w:val="en-GB"/>
              </w:rPr>
              <w:t xml:space="preserve">                               </w:t>
            </w:r>
            <w:r w:rsidR="00115FE3">
              <w:rPr>
                <w:sz w:val="18"/>
                <w:lang w:val="en-GB"/>
              </w:rPr>
              <w:tab/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C831E" w14:textId="77777777" w:rsidR="00115FE3" w:rsidRDefault="00115FE3" w:rsidP="00647037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Advance Tickets</w:t>
            </w:r>
          </w:p>
          <w:p w14:paraId="6E2F064A" w14:textId="77777777" w:rsidR="00115FE3" w:rsidRDefault="00115FE3" w:rsidP="00647037">
            <w:pPr>
              <w:spacing w:after="58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      :</w:t>
            </w:r>
          </w:p>
        </w:tc>
      </w:tr>
      <w:tr w:rsidR="00115FE3" w14:paraId="786CA76E" w14:textId="77777777" w:rsidTr="00F13B79">
        <w:trPr>
          <w:cantSplit/>
          <w:trHeight w:val="617"/>
        </w:trPr>
        <w:tc>
          <w:tcPr>
            <w:tcW w:w="11057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377AD26F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7DE7BF31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EB6F5" w14:textId="77777777" w:rsidR="00115FE3" w:rsidRDefault="00115FE3" w:rsidP="00647037">
            <w:pPr>
              <w:spacing w:line="120" w:lineRule="exact"/>
              <w:rPr>
                <w:sz w:val="18"/>
                <w:lang w:val="en-GB"/>
              </w:rPr>
            </w:pPr>
          </w:p>
          <w:p w14:paraId="69DDAE17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Total amount £      :</w:t>
            </w:r>
          </w:p>
        </w:tc>
      </w:tr>
    </w:tbl>
    <w:p w14:paraId="7B60298F" w14:textId="77777777" w:rsidR="00942AA9" w:rsidRDefault="00942AA9">
      <w:pPr>
        <w:spacing w:line="120" w:lineRule="exact"/>
        <w:jc w:val="both"/>
        <w:rPr>
          <w:sz w:val="18"/>
          <w:lang w:val="en-GB"/>
        </w:rPr>
      </w:pPr>
    </w:p>
    <w:p w14:paraId="332743DE" w14:textId="77777777" w:rsidR="00F13B79" w:rsidRDefault="00510EDA">
      <w:pPr>
        <w:spacing w:line="211" w:lineRule="exact"/>
        <w:jc w:val="both"/>
        <w:rPr>
          <w:b/>
          <w:sz w:val="18"/>
          <w:lang w:val="en-GB"/>
        </w:rPr>
      </w:pPr>
      <w:r w:rsidRPr="004360E5">
        <w:rPr>
          <w:noProof/>
          <w:snapToGrid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80E86D" wp14:editId="7C618CDD">
                <wp:simplePos x="0" y="0"/>
                <wp:positionH relativeFrom="column">
                  <wp:posOffset>7560733</wp:posOffset>
                </wp:positionH>
                <wp:positionV relativeFrom="paragraph">
                  <wp:posOffset>48684</wp:posOffset>
                </wp:positionV>
                <wp:extent cx="1983055" cy="427512"/>
                <wp:effectExtent l="0" t="0" r="1778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05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9E90" w14:textId="77777777" w:rsidR="00510EDA" w:rsidRDefault="00510EDA" w:rsidP="00510EDA">
                            <w:pPr>
                              <w:jc w:val="center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ALL ENTRIES MUST </w:t>
                            </w:r>
                          </w:p>
                          <w:p w14:paraId="1563BC8D" w14:textId="2FD5D822" w:rsidR="00510EDA" w:rsidRPr="007D485C" w:rsidRDefault="00510EDA" w:rsidP="00510EDA">
                            <w:pPr>
                              <w:jc w:val="center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ENCLOSE 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AN 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>A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>5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SAE (9”x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>6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E86D" id="Text Box 3" o:spid="_x0000_s1027" type="#_x0000_t202" style="position:absolute;left:0;text-align:left;margin-left:595.35pt;margin-top:3.85pt;width:156.15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">
                <v:textbox>
                  <w:txbxContent>
                    <w:p w14:paraId="1BA49E90" w14:textId="77777777" w:rsidR="00510EDA" w:rsidRDefault="00510EDA" w:rsidP="00510EDA">
                      <w:pPr>
                        <w:jc w:val="center"/>
                        <w:rPr>
                          <w:b/>
                          <w:sz w:val="20"/>
                          <w:lang w:val="en-GB"/>
                        </w:rPr>
                      </w:pP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ALL ENTRIES MUST </w:t>
                      </w:r>
                    </w:p>
                    <w:p w14:paraId="1563BC8D" w14:textId="2FD5D822" w:rsidR="00510EDA" w:rsidRPr="007D485C" w:rsidRDefault="00510EDA" w:rsidP="00510EDA">
                      <w:pPr>
                        <w:jc w:val="center"/>
                        <w:rPr>
                          <w:b/>
                          <w:sz w:val="20"/>
                          <w:lang w:val="en-GB"/>
                        </w:rPr>
                      </w:pP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ENCLOSE 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 xml:space="preserve">AN 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>A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>5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 SAE (9”x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>6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”) </w:t>
                      </w:r>
                    </w:p>
                  </w:txbxContent>
                </v:textbox>
              </v:shape>
            </w:pict>
          </mc:Fallback>
        </mc:AlternateContent>
      </w:r>
    </w:p>
    <w:p w14:paraId="04636B4D" w14:textId="77777777" w:rsidR="00942AA9" w:rsidRPr="00F32CC6" w:rsidRDefault="00942AA9">
      <w:pPr>
        <w:spacing w:line="211" w:lineRule="exact"/>
        <w:jc w:val="both"/>
        <w:rPr>
          <w:b/>
          <w:sz w:val="18"/>
          <w:lang w:val="en-GB"/>
        </w:rPr>
      </w:pPr>
      <w:r>
        <w:rPr>
          <w:sz w:val="18"/>
          <w:lang w:val="en-GB"/>
        </w:rPr>
        <w:t>Name of Exhibitor</w:t>
      </w:r>
      <w:r>
        <w:rPr>
          <w:sz w:val="18"/>
          <w:lang w:val="en-GB"/>
        </w:rPr>
        <w:tab/>
        <w:t>...........................................................................................................</w:t>
      </w:r>
      <w:r w:rsidR="00AD05C5">
        <w:rPr>
          <w:sz w:val="18"/>
          <w:lang w:val="en-GB"/>
        </w:rPr>
        <w:t>.....................</w:t>
      </w:r>
    </w:p>
    <w:p w14:paraId="75181FAB" w14:textId="77777777" w:rsidR="00942AA9" w:rsidRDefault="00942AA9">
      <w:pPr>
        <w:spacing w:line="211" w:lineRule="exact"/>
        <w:jc w:val="both"/>
        <w:rPr>
          <w:sz w:val="18"/>
          <w:lang w:val="en-GB"/>
        </w:rPr>
      </w:pPr>
    </w:p>
    <w:p w14:paraId="3983D3E4" w14:textId="77777777" w:rsidR="00E3734E" w:rsidRDefault="007A6A4B" w:rsidP="00F32CC6">
      <w:pPr>
        <w:spacing w:line="211" w:lineRule="exact"/>
        <w:jc w:val="both"/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65F05F" wp14:editId="72C3508A">
                <wp:simplePos x="0" y="0"/>
                <wp:positionH relativeFrom="column">
                  <wp:posOffset>7719060</wp:posOffset>
                </wp:positionH>
                <wp:positionV relativeFrom="paragraph">
                  <wp:posOffset>5514975</wp:posOffset>
                </wp:positionV>
                <wp:extent cx="2655570" cy="381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9EF0" w14:textId="77777777" w:rsidR="00276E03" w:rsidRPr="00475076" w:rsidRDefault="00276E03" w:rsidP="00276E03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475076"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  <w:t>ALL ENTRIES MUST ENCLOSE A SAE (9”x4”) FOR ADMISSION TICKETS</w:t>
                            </w:r>
                          </w:p>
                          <w:p w14:paraId="601D287D" w14:textId="77777777" w:rsidR="00276E03" w:rsidRPr="00475076" w:rsidRDefault="00276E03" w:rsidP="00276E03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F05F" id="_x0000_s1028" type="#_x0000_t202" style="position:absolute;left:0;text-align:left;margin-left:607.8pt;margin-top:434.25pt;width:209.1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">
                <v:textbox>
                  <w:txbxContent>
                    <w:p w14:paraId="304B9EF0" w14:textId="77777777" w:rsidR="00276E03" w:rsidRPr="00475076" w:rsidRDefault="00276E03" w:rsidP="00276E03">
                      <w:pPr>
                        <w:jc w:val="center"/>
                        <w:rPr>
                          <w:b/>
                          <w:sz w:val="18"/>
                          <w:szCs w:val="24"/>
                          <w:lang w:val="en-GB"/>
                        </w:rPr>
                      </w:pPr>
                      <w:r w:rsidRPr="00475076">
                        <w:rPr>
                          <w:b/>
                          <w:sz w:val="18"/>
                          <w:szCs w:val="24"/>
                          <w:lang w:val="en-GB"/>
                        </w:rPr>
                        <w:t>ALL ENTRIES MUST ENCLOSE A SAE (9”x4”) FOR ADMISSION TICKETS</w:t>
                      </w:r>
                    </w:p>
                    <w:p w14:paraId="601D287D" w14:textId="77777777" w:rsidR="00276E03" w:rsidRPr="00475076" w:rsidRDefault="00276E03" w:rsidP="00276E03">
                      <w:pPr>
                        <w:rPr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34E">
        <w:rPr>
          <w:sz w:val="18"/>
          <w:lang w:val="en-GB"/>
        </w:rPr>
        <w:t>Email address</w:t>
      </w:r>
      <w:r w:rsidR="00E3734E">
        <w:rPr>
          <w:sz w:val="18"/>
          <w:lang w:val="en-GB"/>
        </w:rPr>
        <w:tab/>
        <w:t>................................................................................................................................</w:t>
      </w:r>
    </w:p>
    <w:p w14:paraId="07A06459" w14:textId="77777777" w:rsidR="00E3734E" w:rsidRDefault="00E3734E" w:rsidP="00F32CC6">
      <w:pPr>
        <w:spacing w:line="211" w:lineRule="exact"/>
        <w:jc w:val="both"/>
        <w:rPr>
          <w:sz w:val="18"/>
          <w:lang w:val="en-GB"/>
        </w:rPr>
      </w:pPr>
    </w:p>
    <w:p w14:paraId="2F364CA7" w14:textId="77777777" w:rsidR="00942AA9" w:rsidRDefault="007A6A4B" w:rsidP="00F32CC6">
      <w:pPr>
        <w:spacing w:line="211" w:lineRule="exact"/>
        <w:jc w:val="both"/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F5AAC7" wp14:editId="70A57CD1">
                <wp:simplePos x="0" y="0"/>
                <wp:positionH relativeFrom="column">
                  <wp:posOffset>7719060</wp:posOffset>
                </wp:positionH>
                <wp:positionV relativeFrom="paragraph">
                  <wp:posOffset>5514975</wp:posOffset>
                </wp:positionV>
                <wp:extent cx="2655570" cy="381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AD94" w14:textId="77777777" w:rsidR="00276E03" w:rsidRPr="00475076" w:rsidRDefault="00276E03" w:rsidP="00276E03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475076"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  <w:t>ALL ENTRIES MUST ENCLOSE A SAE (9”x4”) FOR ADMISSION TICKETS</w:t>
                            </w:r>
                          </w:p>
                          <w:p w14:paraId="38ACFF67" w14:textId="77777777" w:rsidR="00276E03" w:rsidRPr="00475076" w:rsidRDefault="00276E03" w:rsidP="00276E03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AAC7" id="_x0000_s1029" type="#_x0000_t202" style="position:absolute;left:0;text-align:left;margin-left:607.8pt;margin-top:434.25pt;width:209.1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">
                <v:textbox>
                  <w:txbxContent>
                    <w:p w14:paraId="7E41AD94" w14:textId="77777777" w:rsidR="00276E03" w:rsidRPr="00475076" w:rsidRDefault="00276E03" w:rsidP="00276E03">
                      <w:pPr>
                        <w:jc w:val="center"/>
                        <w:rPr>
                          <w:b/>
                          <w:sz w:val="18"/>
                          <w:szCs w:val="24"/>
                          <w:lang w:val="en-GB"/>
                        </w:rPr>
                      </w:pPr>
                      <w:r w:rsidRPr="00475076">
                        <w:rPr>
                          <w:b/>
                          <w:sz w:val="18"/>
                          <w:szCs w:val="24"/>
                          <w:lang w:val="en-GB"/>
                        </w:rPr>
                        <w:t>ALL ENTRIES MUST ENCLOSE A SAE (9”x4”) FOR ADMISSION TICKETS</w:t>
                      </w:r>
                    </w:p>
                    <w:p w14:paraId="38ACFF67" w14:textId="77777777" w:rsidR="00276E03" w:rsidRPr="00475076" w:rsidRDefault="00276E03" w:rsidP="00276E03">
                      <w:pPr>
                        <w:rPr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AA9">
        <w:rPr>
          <w:sz w:val="18"/>
          <w:lang w:val="en-GB"/>
        </w:rPr>
        <w:t>Address</w:t>
      </w:r>
      <w:r w:rsidR="00942AA9">
        <w:rPr>
          <w:sz w:val="18"/>
          <w:lang w:val="en-GB"/>
        </w:rPr>
        <w:tab/>
      </w:r>
      <w:r w:rsidR="00942AA9">
        <w:rPr>
          <w:sz w:val="18"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75D7C" w14:textId="77777777" w:rsidR="00942AA9" w:rsidRDefault="00942AA9">
      <w:pPr>
        <w:spacing w:line="211" w:lineRule="exact"/>
        <w:jc w:val="both"/>
        <w:rPr>
          <w:sz w:val="18"/>
          <w:lang w:val="en-GB"/>
        </w:rPr>
      </w:pPr>
    </w:p>
    <w:p w14:paraId="6E3A4E70" w14:textId="77777777" w:rsidR="00942AA9" w:rsidRDefault="00942AA9" w:rsidP="00F32CC6">
      <w:pPr>
        <w:spacing w:line="211" w:lineRule="exact"/>
        <w:jc w:val="both"/>
        <w:rPr>
          <w:sz w:val="18"/>
          <w:lang w:val="en-GB"/>
        </w:rPr>
      </w:pPr>
      <w:r>
        <w:rPr>
          <w:sz w:val="18"/>
          <w:lang w:val="en-GB"/>
        </w:rPr>
        <w:t>Postcode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>.......................................</w:t>
      </w:r>
      <w:r w:rsidR="00F32CC6">
        <w:rPr>
          <w:sz w:val="18"/>
          <w:lang w:val="en-GB"/>
        </w:rPr>
        <w:t>..........</w:t>
      </w:r>
      <w:r w:rsidR="00F32CC6">
        <w:rPr>
          <w:sz w:val="18"/>
          <w:lang w:val="en-GB"/>
        </w:rPr>
        <w:tab/>
      </w:r>
      <w:r>
        <w:rPr>
          <w:sz w:val="18"/>
          <w:lang w:val="en-GB"/>
        </w:rPr>
        <w:t>Telephone Number</w:t>
      </w:r>
      <w:r w:rsidR="00F32CC6">
        <w:rPr>
          <w:sz w:val="18"/>
          <w:lang w:val="en-GB"/>
        </w:rPr>
        <w:t xml:space="preserve">: </w:t>
      </w:r>
      <w:r>
        <w:rPr>
          <w:sz w:val="18"/>
          <w:lang w:val="en-GB"/>
        </w:rPr>
        <w:t>...............................................................</w:t>
      </w:r>
      <w:r w:rsidR="00510EDA">
        <w:rPr>
          <w:sz w:val="18"/>
          <w:lang w:val="en-GB"/>
        </w:rPr>
        <w:t>......</w:t>
      </w:r>
      <w:r>
        <w:rPr>
          <w:sz w:val="18"/>
          <w:lang w:val="en-GB"/>
        </w:rPr>
        <w:t>.</w:t>
      </w:r>
      <w:r w:rsidR="00F32CC6">
        <w:rPr>
          <w:sz w:val="18"/>
          <w:lang w:val="en-GB"/>
        </w:rPr>
        <w:t>...</w:t>
      </w:r>
      <w:r>
        <w:rPr>
          <w:sz w:val="18"/>
          <w:lang w:val="en-GB"/>
        </w:rPr>
        <w:t>.</w:t>
      </w:r>
      <w:r w:rsidR="00F32CC6">
        <w:rPr>
          <w:sz w:val="18"/>
          <w:lang w:val="en-GB"/>
        </w:rPr>
        <w:tab/>
        <w:t>Mobile: ……………………………………</w:t>
      </w:r>
      <w:r w:rsidR="00510EDA">
        <w:rPr>
          <w:sz w:val="18"/>
          <w:lang w:val="en-GB"/>
        </w:rPr>
        <w:t>………..</w:t>
      </w:r>
      <w:r w:rsidR="00F32CC6">
        <w:rPr>
          <w:sz w:val="18"/>
          <w:lang w:val="en-GB"/>
        </w:rPr>
        <w:t>………………….</w:t>
      </w:r>
    </w:p>
    <w:p w14:paraId="4DE00A36" w14:textId="77777777" w:rsidR="00942AA9" w:rsidRDefault="00942AA9">
      <w:pPr>
        <w:spacing w:line="182" w:lineRule="exact"/>
        <w:jc w:val="both"/>
        <w:rPr>
          <w:sz w:val="18"/>
          <w:lang w:val="en-GB"/>
        </w:rPr>
      </w:pPr>
    </w:p>
    <w:p w14:paraId="26F48645" w14:textId="77777777" w:rsidR="00276E03" w:rsidRPr="00475076" w:rsidRDefault="00276E03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n-GB"/>
        </w:rPr>
      </w:pPr>
      <w:r w:rsidRPr="00475076">
        <w:rPr>
          <w:b/>
          <w:sz w:val="20"/>
          <w:lang w:val="en-GB"/>
        </w:rPr>
        <w:t xml:space="preserve">Please note </w:t>
      </w:r>
      <w:r>
        <w:rPr>
          <w:b/>
          <w:sz w:val="20"/>
          <w:lang w:val="en-GB"/>
        </w:rPr>
        <w:t>e</w:t>
      </w:r>
      <w:r w:rsidRPr="00475076">
        <w:rPr>
          <w:b/>
          <w:sz w:val="20"/>
          <w:lang w:val="en-GB"/>
        </w:rPr>
        <w:t xml:space="preserve">ntries can be made - and paid for – online: visit </w:t>
      </w:r>
      <w:hyperlink r:id="rId4" w:history="1">
        <w:r w:rsidRPr="00475076">
          <w:rPr>
            <w:rStyle w:val="Hyperlink"/>
            <w:b/>
            <w:color w:val="auto"/>
            <w:sz w:val="20"/>
            <w:lang w:val="en-GB"/>
          </w:rPr>
          <w:t>www.southwellploughingmatch.co.uk</w:t>
        </w:r>
      </w:hyperlink>
      <w:r w:rsidRPr="00475076">
        <w:rPr>
          <w:b/>
          <w:sz w:val="20"/>
          <w:lang w:val="en-GB"/>
        </w:rPr>
        <w:t xml:space="preserve"> </w:t>
      </w:r>
    </w:p>
    <w:p w14:paraId="0DCFD7F1" w14:textId="77777777" w:rsidR="00276E03" w:rsidRPr="00475076" w:rsidRDefault="00276E03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n-GB"/>
        </w:rPr>
      </w:pPr>
      <w:r w:rsidRPr="00475076">
        <w:rPr>
          <w:b/>
          <w:sz w:val="20"/>
          <w:lang w:val="en-GB"/>
        </w:rPr>
        <w:t>For postal entries please enclose remittance made payable to “Southwell Agricultural Society” and send</w:t>
      </w:r>
      <w:r>
        <w:rPr>
          <w:b/>
          <w:sz w:val="20"/>
          <w:lang w:val="en-GB"/>
        </w:rPr>
        <w:t xml:space="preserve"> to the secretary</w:t>
      </w:r>
      <w:r w:rsidRPr="00475076">
        <w:rPr>
          <w:b/>
          <w:sz w:val="20"/>
          <w:lang w:val="en-GB"/>
        </w:rPr>
        <w:t>: -</w:t>
      </w:r>
    </w:p>
    <w:p w14:paraId="799BE7FA" w14:textId="13EE8C4D" w:rsidR="00276E03" w:rsidRDefault="00C23B4D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lang w:val="en-GB"/>
        </w:rPr>
      </w:pPr>
      <w:r>
        <w:rPr>
          <w:b/>
          <w:i/>
          <w:sz w:val="22"/>
          <w:lang w:val="en-GB"/>
        </w:rPr>
        <w:t>Miss S E Tooley</w:t>
      </w:r>
      <w:r w:rsidR="006D1F52">
        <w:rPr>
          <w:b/>
          <w:i/>
          <w:sz w:val="22"/>
          <w:lang w:val="en-GB"/>
        </w:rPr>
        <w:t xml:space="preserve">, </w:t>
      </w:r>
      <w:r w:rsidR="00C322BA">
        <w:rPr>
          <w:b/>
          <w:i/>
          <w:sz w:val="22"/>
          <w:lang w:val="en-GB"/>
        </w:rPr>
        <w:t>Glebe Farm, 104 Kneeton Road, East Bridgford, NG13 8LP</w:t>
      </w:r>
      <w:r w:rsidR="00276E03">
        <w:rPr>
          <w:b/>
          <w:i/>
          <w:sz w:val="22"/>
          <w:lang w:val="en-GB"/>
        </w:rPr>
        <w:t xml:space="preserve"> </w:t>
      </w:r>
      <w:r w:rsidR="006D1F52">
        <w:rPr>
          <w:b/>
          <w:i/>
          <w:sz w:val="22"/>
          <w:lang w:val="en-GB"/>
        </w:rPr>
        <w:t xml:space="preserve">  </w:t>
      </w:r>
      <w:r w:rsidR="00276E03">
        <w:rPr>
          <w:b/>
          <w:i/>
          <w:sz w:val="22"/>
          <w:lang w:val="en-GB"/>
        </w:rPr>
        <w:t xml:space="preserve">Tel: </w:t>
      </w:r>
      <w:r w:rsidR="006D1F52">
        <w:rPr>
          <w:b/>
          <w:i/>
          <w:sz w:val="22"/>
          <w:lang w:val="en-GB"/>
        </w:rPr>
        <w:t>07748 468585</w:t>
      </w:r>
      <w:r w:rsidR="00276E03">
        <w:rPr>
          <w:b/>
          <w:i/>
          <w:sz w:val="22"/>
          <w:lang w:val="en-GB"/>
        </w:rPr>
        <w:t xml:space="preserve"> </w:t>
      </w:r>
      <w:r w:rsidR="006D1F52">
        <w:rPr>
          <w:b/>
          <w:i/>
          <w:sz w:val="22"/>
          <w:lang w:val="en-GB"/>
        </w:rPr>
        <w:t xml:space="preserve">  </w:t>
      </w:r>
      <w:r w:rsidR="00276E03">
        <w:rPr>
          <w:b/>
          <w:i/>
          <w:sz w:val="22"/>
          <w:lang w:val="en-GB"/>
        </w:rPr>
        <w:t>Email: info@southwellploughingmatch.co.uk</w:t>
      </w:r>
    </w:p>
    <w:p w14:paraId="67E0B346" w14:textId="77777777" w:rsidR="00276E03" w:rsidRDefault="00276E03">
      <w:pPr>
        <w:tabs>
          <w:tab w:val="center" w:pos="5233"/>
        </w:tabs>
        <w:jc w:val="both"/>
        <w:rPr>
          <w:b/>
          <w:sz w:val="22"/>
          <w:lang w:val="en-GB"/>
        </w:rPr>
      </w:pPr>
    </w:p>
    <w:sectPr w:rsidR="00276E03" w:rsidSect="00276E03">
      <w:endnotePr>
        <w:numFmt w:val="decimal"/>
      </w:endnotePr>
      <w:pgSz w:w="16838" w:h="11906" w:orient="landscape"/>
      <w:pgMar w:top="426" w:right="284" w:bottom="0" w:left="431" w:header="431" w:footer="2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2D"/>
    <w:rsid w:val="00020D55"/>
    <w:rsid w:val="00043816"/>
    <w:rsid w:val="00107A4C"/>
    <w:rsid w:val="001132D7"/>
    <w:rsid w:val="00115FE3"/>
    <w:rsid w:val="00155FC3"/>
    <w:rsid w:val="001A5F5E"/>
    <w:rsid w:val="00211DBF"/>
    <w:rsid w:val="002154EF"/>
    <w:rsid w:val="00274B6E"/>
    <w:rsid w:val="00276E03"/>
    <w:rsid w:val="0029551F"/>
    <w:rsid w:val="0029749C"/>
    <w:rsid w:val="002A2F03"/>
    <w:rsid w:val="002D79B7"/>
    <w:rsid w:val="00301BE2"/>
    <w:rsid w:val="00303434"/>
    <w:rsid w:val="003366BF"/>
    <w:rsid w:val="00340F2A"/>
    <w:rsid w:val="0041187A"/>
    <w:rsid w:val="00436D93"/>
    <w:rsid w:val="00473024"/>
    <w:rsid w:val="00476F7E"/>
    <w:rsid w:val="004D1BE6"/>
    <w:rsid w:val="004F679C"/>
    <w:rsid w:val="004F7591"/>
    <w:rsid w:val="00502F80"/>
    <w:rsid w:val="00510EDA"/>
    <w:rsid w:val="00565DC1"/>
    <w:rsid w:val="00584973"/>
    <w:rsid w:val="00591D7D"/>
    <w:rsid w:val="005C5630"/>
    <w:rsid w:val="005E414C"/>
    <w:rsid w:val="00607940"/>
    <w:rsid w:val="00647037"/>
    <w:rsid w:val="006616B6"/>
    <w:rsid w:val="006764BA"/>
    <w:rsid w:val="006D1F52"/>
    <w:rsid w:val="0073209C"/>
    <w:rsid w:val="00735566"/>
    <w:rsid w:val="007A6A4B"/>
    <w:rsid w:val="007E2F5C"/>
    <w:rsid w:val="00806D2B"/>
    <w:rsid w:val="008177E4"/>
    <w:rsid w:val="00827FAA"/>
    <w:rsid w:val="0083787A"/>
    <w:rsid w:val="008E74D2"/>
    <w:rsid w:val="00920B40"/>
    <w:rsid w:val="00942AA9"/>
    <w:rsid w:val="009716D2"/>
    <w:rsid w:val="009D04B0"/>
    <w:rsid w:val="009E55D2"/>
    <w:rsid w:val="00A35768"/>
    <w:rsid w:val="00A86164"/>
    <w:rsid w:val="00A90325"/>
    <w:rsid w:val="00AC25F0"/>
    <w:rsid w:val="00AD05C5"/>
    <w:rsid w:val="00AE027A"/>
    <w:rsid w:val="00AF65E9"/>
    <w:rsid w:val="00B95092"/>
    <w:rsid w:val="00BA4067"/>
    <w:rsid w:val="00BC0FA1"/>
    <w:rsid w:val="00BC3005"/>
    <w:rsid w:val="00BF13FE"/>
    <w:rsid w:val="00BF35C0"/>
    <w:rsid w:val="00C23B4D"/>
    <w:rsid w:val="00C322BA"/>
    <w:rsid w:val="00C56636"/>
    <w:rsid w:val="00D01057"/>
    <w:rsid w:val="00D31796"/>
    <w:rsid w:val="00D83A5C"/>
    <w:rsid w:val="00E00FDD"/>
    <w:rsid w:val="00E3734E"/>
    <w:rsid w:val="00E85B3B"/>
    <w:rsid w:val="00EC1D2D"/>
    <w:rsid w:val="00EE4A4D"/>
    <w:rsid w:val="00F0043F"/>
    <w:rsid w:val="00F13B79"/>
    <w:rsid w:val="00F32CC6"/>
    <w:rsid w:val="00F33360"/>
    <w:rsid w:val="00FC33EE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6F4F"/>
  <w15:docId w15:val="{0668FB51-B5C8-48DE-A5F9-BCBDCA9F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F5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A5F5E"/>
    <w:pPr>
      <w:keepNext/>
      <w:spacing w:line="220" w:lineRule="exact"/>
      <w:jc w:val="both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5F5E"/>
  </w:style>
  <w:style w:type="character" w:styleId="Hyperlink">
    <w:name w:val="Hyperlink"/>
    <w:basedOn w:val="DefaultParagraphFont"/>
    <w:unhideWhenUsed/>
    <w:rsid w:val="00276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wellploughingmat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2212</Characters>
  <Application>Microsoft Office Word</Application>
  <DocSecurity>0</DocSecurity>
  <Lines>170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Southwell and District Agricultural Society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Southwell and District Agricultural Society</dc:title>
  <dc:creator>j Bury</dc:creator>
  <cp:lastModifiedBy>Sam Tooley</cp:lastModifiedBy>
  <cp:revision>8</cp:revision>
  <cp:lastPrinted>2010-07-05T14:45:00Z</cp:lastPrinted>
  <dcterms:created xsi:type="dcterms:W3CDTF">2026-05-15T10:11:00Z</dcterms:created>
  <dcterms:modified xsi:type="dcterms:W3CDTF">2026-06-10T14:53:00Z</dcterms:modified>
</cp:coreProperties>
</file>